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DB01" w14:textId="77777777" w:rsidR="00E420A7" w:rsidRPr="003E7E66" w:rsidRDefault="00E420A7" w:rsidP="00E420A7">
      <w:pPr>
        <w:jc w:val="center"/>
        <w:rPr>
          <w:rFonts w:cstheme="minorHAnsi"/>
          <w:b/>
          <w:sz w:val="20"/>
          <w:szCs w:val="20"/>
          <w:lang w:val="es-ES"/>
        </w:rPr>
      </w:pPr>
      <w:r w:rsidRPr="003E7E66">
        <w:rPr>
          <w:rFonts w:cstheme="minorHAnsi"/>
          <w:b/>
          <w:sz w:val="20"/>
          <w:szCs w:val="20"/>
          <w:lang w:val="es-ES"/>
        </w:rPr>
        <w:t xml:space="preserve">EXAMEN GENERAL DE ADMISIÓN </w:t>
      </w:r>
    </w:p>
    <w:p w14:paraId="129B828B" w14:textId="77777777" w:rsidR="00D929C2" w:rsidRPr="003E7E66" w:rsidRDefault="00182913" w:rsidP="00261376">
      <w:pPr>
        <w:jc w:val="center"/>
        <w:rPr>
          <w:rFonts w:cstheme="minorHAnsi"/>
          <w:b/>
          <w:sz w:val="20"/>
          <w:szCs w:val="20"/>
          <w:lang w:val="es-ES"/>
        </w:rPr>
      </w:pPr>
      <w:r w:rsidRPr="003E7E66">
        <w:rPr>
          <w:rFonts w:cstheme="minorHAnsi"/>
          <w:b/>
          <w:sz w:val="20"/>
          <w:szCs w:val="20"/>
          <w:lang w:val="es-ES"/>
        </w:rPr>
        <w:t xml:space="preserve">Temario para la Facultad de Farmacia Y Bioquímica </w:t>
      </w:r>
    </w:p>
    <w:p w14:paraId="72EBC56A" w14:textId="3C2846AC" w:rsidR="0071557B" w:rsidRPr="003E7E66" w:rsidRDefault="0071557B" w:rsidP="00261376">
      <w:pPr>
        <w:jc w:val="center"/>
        <w:rPr>
          <w:rFonts w:cstheme="minorHAnsi"/>
          <w:b/>
          <w:sz w:val="20"/>
          <w:szCs w:val="20"/>
          <w:lang w:val="es-ES"/>
        </w:rPr>
      </w:pPr>
      <w:r w:rsidRPr="003E7E66">
        <w:rPr>
          <w:rFonts w:cstheme="minorHAnsi"/>
          <w:b/>
          <w:sz w:val="20"/>
          <w:szCs w:val="20"/>
          <w:lang w:val="es-ES"/>
        </w:rPr>
        <w:t>202</w:t>
      </w:r>
      <w:r w:rsidR="003E7E66" w:rsidRPr="003E7E66">
        <w:rPr>
          <w:rFonts w:cstheme="minorHAnsi"/>
          <w:b/>
          <w:sz w:val="20"/>
          <w:szCs w:val="20"/>
          <w:lang w:val="es-ES"/>
        </w:rPr>
        <w:t>3</w:t>
      </w:r>
    </w:p>
    <w:p w14:paraId="5A01792E" w14:textId="77777777" w:rsidR="00D929C2" w:rsidRPr="003E7E66" w:rsidRDefault="00D929C2" w:rsidP="006007D2">
      <w:pPr>
        <w:rPr>
          <w:rFonts w:cstheme="minorHAnsi"/>
          <w:b/>
          <w:sz w:val="20"/>
          <w:szCs w:val="20"/>
          <w:lang w:val="es-ES"/>
        </w:rPr>
      </w:pPr>
    </w:p>
    <w:p w14:paraId="0592B55A" w14:textId="77777777" w:rsidR="00B95A56" w:rsidRPr="003E7E66" w:rsidRDefault="007909EA" w:rsidP="00B95A56">
      <w:pPr>
        <w:pStyle w:val="Prrafodelista"/>
        <w:numPr>
          <w:ilvl w:val="0"/>
          <w:numId w:val="13"/>
        </w:numPr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RAZONAMIENTO LÓGICO MATEMÁTICO</w:t>
      </w:r>
    </w:p>
    <w:p w14:paraId="125F8CF6" w14:textId="77777777" w:rsidR="00B95A56" w:rsidRPr="00FA019E" w:rsidRDefault="00B95A56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Razonamiento lógico</w:t>
      </w:r>
    </w:p>
    <w:p w14:paraId="76AF6A38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Problemas de edades</w:t>
      </w:r>
    </w:p>
    <w:p w14:paraId="428AD0AB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Fracciones y proporciones</w:t>
      </w:r>
    </w:p>
    <w:p w14:paraId="6274005E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Problemas de familias</w:t>
      </w:r>
    </w:p>
    <w:p w14:paraId="173F0498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  <w:shd w:val="clear" w:color="auto" w:fill="FFFFFF"/>
        </w:rPr>
        <w:t>Razonamiento deductivo-inductivo</w:t>
      </w:r>
    </w:p>
    <w:p w14:paraId="67A00B04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Relaciones lineales</w:t>
      </w:r>
    </w:p>
    <w:p w14:paraId="01D38374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Planteo de ecuaciones</w:t>
      </w:r>
    </w:p>
    <w:p w14:paraId="2A66BB4E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  <w:shd w:val="clear" w:color="auto" w:fill="FFFFFF"/>
        </w:rPr>
        <w:t>Distribuciones numéricas</w:t>
      </w:r>
    </w:p>
    <w:p w14:paraId="422C61BA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  <w:shd w:val="clear" w:color="auto" w:fill="FFFFFF"/>
        </w:rPr>
        <w:t>Situaciones lógicas recreativas</w:t>
      </w:r>
    </w:p>
    <w:p w14:paraId="3BADE481" w14:textId="77777777" w:rsidR="007909EA" w:rsidRPr="003E7E66" w:rsidRDefault="007909EA" w:rsidP="007909EA">
      <w:pPr>
        <w:pStyle w:val="Prrafodelista"/>
        <w:spacing w:after="0" w:line="240" w:lineRule="auto"/>
        <w:ind w:left="0"/>
        <w:rPr>
          <w:rFonts w:eastAsia="Times New Roman" w:cstheme="minorHAnsi"/>
          <w:sz w:val="20"/>
          <w:szCs w:val="20"/>
          <w:lang w:eastAsia="es-PE"/>
        </w:rPr>
      </w:pPr>
    </w:p>
    <w:p w14:paraId="1923EABA" w14:textId="77777777" w:rsidR="007909EA" w:rsidRPr="003E7E66" w:rsidRDefault="007909EA" w:rsidP="00FA019E">
      <w:pPr>
        <w:pStyle w:val="Prrafodelista"/>
        <w:numPr>
          <w:ilvl w:val="0"/>
          <w:numId w:val="13"/>
        </w:numPr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MATEMÁTICA</w:t>
      </w:r>
    </w:p>
    <w:p w14:paraId="11F0AE73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Relaciones y proporciones</w:t>
      </w:r>
    </w:p>
    <w:p w14:paraId="59613330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Área de la superficie</w:t>
      </w:r>
    </w:p>
    <w:p w14:paraId="00F5A83C" w14:textId="1E47251B" w:rsidR="007909EA" w:rsidRPr="00FA019E" w:rsidRDefault="002F3353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P</w:t>
      </w:r>
      <w:r w:rsidR="007909EA" w:rsidRPr="00FA019E">
        <w:rPr>
          <w:sz w:val="20"/>
          <w:szCs w:val="20"/>
        </w:rPr>
        <w:t>romedios</w:t>
      </w:r>
    </w:p>
    <w:p w14:paraId="6B43B992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 xml:space="preserve">Factorización </w:t>
      </w:r>
    </w:p>
    <w:p w14:paraId="20330396" w14:textId="77777777" w:rsidR="002E2B5A" w:rsidRPr="00FA019E" w:rsidRDefault="002E2B5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 xml:space="preserve">Radicación </w:t>
      </w:r>
    </w:p>
    <w:p w14:paraId="601D65EF" w14:textId="77777777" w:rsidR="007F42CA" w:rsidRPr="00FA019E" w:rsidRDefault="007F42C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 xml:space="preserve">Potenciación </w:t>
      </w:r>
    </w:p>
    <w:p w14:paraId="62DC76DC" w14:textId="1DFB7D59" w:rsidR="007F42CA" w:rsidRDefault="007F42C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 xml:space="preserve">Polinomios </w:t>
      </w:r>
    </w:p>
    <w:p w14:paraId="54047C9F" w14:textId="77777777" w:rsidR="00FA019E" w:rsidRPr="00FA019E" w:rsidRDefault="00FA019E" w:rsidP="00FA019E">
      <w:pPr>
        <w:pStyle w:val="Prrafodelista"/>
        <w:spacing w:after="0" w:line="240" w:lineRule="auto"/>
        <w:ind w:left="0"/>
        <w:rPr>
          <w:rFonts w:eastAsia="Times New Roman" w:cstheme="minorHAnsi"/>
          <w:sz w:val="20"/>
          <w:szCs w:val="20"/>
          <w:lang w:eastAsia="es-PE"/>
        </w:rPr>
      </w:pPr>
    </w:p>
    <w:p w14:paraId="3EC8CB7C" w14:textId="77777777" w:rsidR="007909EA" w:rsidRPr="003E7E66" w:rsidRDefault="007909EA" w:rsidP="00FA019E">
      <w:pPr>
        <w:pStyle w:val="Prrafodelista"/>
        <w:numPr>
          <w:ilvl w:val="0"/>
          <w:numId w:val="13"/>
        </w:numPr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FÍSICA</w:t>
      </w:r>
    </w:p>
    <w:p w14:paraId="38332DA9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  <w:shd w:val="clear" w:color="auto" w:fill="FFFFFF"/>
        </w:rPr>
        <w:t>Magnitudes y análisis vectorial</w:t>
      </w:r>
    </w:p>
    <w:p w14:paraId="1E6B8F87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  <w:shd w:val="clear" w:color="auto" w:fill="FFFFFF"/>
        </w:rPr>
        <w:t>Caída libre y movimiento vertical de caída libre</w:t>
      </w:r>
    </w:p>
    <w:p w14:paraId="1F6DED6F" w14:textId="77777777" w:rsidR="007909EA" w:rsidRPr="00FA019E" w:rsidRDefault="007909E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Cinemática</w:t>
      </w:r>
    </w:p>
    <w:p w14:paraId="573A886D" w14:textId="7D4BB34E" w:rsidR="007909EA" w:rsidRPr="003E7E66" w:rsidRDefault="00FA019E" w:rsidP="00FA019E">
      <w:pPr>
        <w:pStyle w:val="Sinespaciado"/>
        <w:spacing w:after="160"/>
        <w:ind w:left="709"/>
      </w:pPr>
      <w:r>
        <w:rPr>
          <w:sz w:val="20"/>
          <w:szCs w:val="20"/>
        </w:rPr>
        <w:t>D</w:t>
      </w:r>
      <w:r w:rsidR="007909EA" w:rsidRPr="00FA019E">
        <w:rPr>
          <w:sz w:val="20"/>
          <w:szCs w:val="20"/>
        </w:rPr>
        <w:t>inamia</w:t>
      </w:r>
    </w:p>
    <w:p w14:paraId="7B9093E9" w14:textId="77777777" w:rsidR="00D929C2" w:rsidRPr="00FA019E" w:rsidRDefault="00D929C2" w:rsidP="00FA019E">
      <w:pPr>
        <w:pStyle w:val="Prrafodelista"/>
        <w:spacing w:after="0" w:line="240" w:lineRule="auto"/>
        <w:ind w:left="0"/>
        <w:rPr>
          <w:rFonts w:eastAsia="Times New Roman" w:cstheme="minorHAnsi"/>
          <w:sz w:val="20"/>
          <w:szCs w:val="20"/>
          <w:lang w:eastAsia="es-PE"/>
        </w:rPr>
      </w:pP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</w:p>
    <w:p w14:paraId="74875B6F" w14:textId="77777777" w:rsidR="00D929C2" w:rsidRPr="003E7E66" w:rsidRDefault="00D929C2" w:rsidP="00C82DBE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Química</w:t>
      </w:r>
    </w:p>
    <w:p w14:paraId="07CBB307" w14:textId="7C773474" w:rsidR="00D929C2" w:rsidRPr="00FA019E" w:rsidRDefault="004C2ABC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Estructura del átomo</w:t>
      </w:r>
    </w:p>
    <w:p w14:paraId="2C9FD734" w14:textId="7D3000C8" w:rsidR="00C2106B" w:rsidRPr="00FA019E" w:rsidRDefault="00AB3E7F" w:rsidP="00FA019E">
      <w:pPr>
        <w:pStyle w:val="Sinespaciado"/>
        <w:spacing w:after="160"/>
        <w:ind w:left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3420F28" wp14:editId="69A227C7">
                <wp:simplePos x="0" y="0"/>
                <wp:positionH relativeFrom="column">
                  <wp:posOffset>-689610</wp:posOffset>
                </wp:positionH>
                <wp:positionV relativeFrom="paragraph">
                  <wp:posOffset>-50800</wp:posOffset>
                </wp:positionV>
                <wp:extent cx="314520" cy="352700"/>
                <wp:effectExtent l="38100" t="38100" r="0" b="41275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14520" cy="352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29C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-55.5pt;margin-top:-5.2pt;width:27.15pt;height:3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">
                <v:imagedata r:id="rId8" o:title=""/>
              </v:shape>
            </w:pict>
          </mc:Fallback>
        </mc:AlternateContent>
      </w:r>
      <w:r w:rsidR="00C2106B" w:rsidRPr="00FA019E">
        <w:rPr>
          <w:sz w:val="20"/>
          <w:szCs w:val="20"/>
        </w:rPr>
        <w:t>Zona extra nuclear</w:t>
      </w:r>
    </w:p>
    <w:p w14:paraId="0B0FC08F" w14:textId="77777777" w:rsidR="004C2ABC" w:rsidRPr="00FA019E" w:rsidRDefault="004C2ABC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Sistema periódico de los elementos</w:t>
      </w:r>
    </w:p>
    <w:p w14:paraId="765AD92E" w14:textId="77777777" w:rsidR="004C2ABC" w:rsidRPr="00FA019E" w:rsidRDefault="004C2ABC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lastRenderedPageBreak/>
        <w:t>Enlace químico</w:t>
      </w:r>
    </w:p>
    <w:p w14:paraId="164AB280" w14:textId="77777777" w:rsidR="00C2106B" w:rsidRPr="00FA019E" w:rsidRDefault="00C2106B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Reacciones químicas</w:t>
      </w:r>
    </w:p>
    <w:p w14:paraId="4AAE847C" w14:textId="77777777" w:rsidR="00913786" w:rsidRPr="00FA019E" w:rsidRDefault="007F42C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 xml:space="preserve">Configuración </w:t>
      </w:r>
      <w:r w:rsidR="00C2106B" w:rsidRPr="00FA019E">
        <w:rPr>
          <w:sz w:val="20"/>
          <w:szCs w:val="20"/>
        </w:rPr>
        <w:t>electrónica</w:t>
      </w:r>
    </w:p>
    <w:p w14:paraId="241D546D" w14:textId="77777777" w:rsidR="00D929C2" w:rsidRPr="00FA019E" w:rsidRDefault="00D929C2" w:rsidP="00FA019E">
      <w:pPr>
        <w:pStyle w:val="Prrafodelista"/>
        <w:spacing w:after="0" w:line="240" w:lineRule="auto"/>
        <w:ind w:left="0"/>
        <w:rPr>
          <w:rFonts w:eastAsia="Times New Roman" w:cstheme="minorHAnsi"/>
          <w:sz w:val="20"/>
          <w:szCs w:val="20"/>
          <w:lang w:eastAsia="es-PE"/>
        </w:rPr>
      </w:pP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  <w:r w:rsidRPr="00FA019E">
        <w:rPr>
          <w:rFonts w:eastAsia="Times New Roman" w:cstheme="minorHAnsi"/>
          <w:sz w:val="20"/>
          <w:szCs w:val="20"/>
          <w:lang w:eastAsia="es-PE"/>
        </w:rPr>
        <w:tab/>
      </w:r>
    </w:p>
    <w:p w14:paraId="143CA919" w14:textId="77777777" w:rsidR="007F42CA" w:rsidRPr="003E7E66" w:rsidRDefault="00D929C2" w:rsidP="00C82DBE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Biología</w:t>
      </w:r>
    </w:p>
    <w:p w14:paraId="762FF334" w14:textId="77777777" w:rsidR="007F42CA" w:rsidRPr="003E7E66" w:rsidRDefault="007F42CA" w:rsidP="007F42CA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3E7E66">
        <w:rPr>
          <w:rFonts w:cstheme="minorHAnsi"/>
          <w:sz w:val="20"/>
          <w:szCs w:val="20"/>
        </w:rPr>
        <w:t>Bioquímica</w:t>
      </w:r>
    </w:p>
    <w:p w14:paraId="28920AE7" w14:textId="77777777" w:rsidR="00C2106B" w:rsidRPr="003E7E66" w:rsidRDefault="00702F6A" w:rsidP="00C2106B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3E7E66">
        <w:rPr>
          <w:rFonts w:cstheme="minorHAnsi"/>
          <w:sz w:val="20"/>
          <w:szCs w:val="20"/>
        </w:rPr>
        <w:t>Taxonomía</w:t>
      </w:r>
    </w:p>
    <w:p w14:paraId="05B900E2" w14:textId="77777777" w:rsidR="00C2106B" w:rsidRPr="003E7E66" w:rsidRDefault="00702F6A" w:rsidP="00C2106B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3E7E66">
        <w:rPr>
          <w:rFonts w:cstheme="minorHAnsi"/>
          <w:sz w:val="20"/>
          <w:szCs w:val="20"/>
        </w:rPr>
        <w:t>Botánica</w:t>
      </w:r>
    </w:p>
    <w:p w14:paraId="2563A416" w14:textId="77777777" w:rsidR="00C2106B" w:rsidRPr="003E7E66" w:rsidRDefault="00702F6A" w:rsidP="00C2106B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3E7E66">
        <w:rPr>
          <w:rFonts w:cstheme="minorHAnsi"/>
          <w:sz w:val="20"/>
          <w:szCs w:val="20"/>
        </w:rPr>
        <w:t>Ciclo del carbono</w:t>
      </w:r>
    </w:p>
    <w:p w14:paraId="7A9AAC7E" w14:textId="77777777" w:rsidR="00C2106B" w:rsidRPr="003E7E66" w:rsidRDefault="00A419EA" w:rsidP="00C2106B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3E7E66">
        <w:rPr>
          <w:rFonts w:cstheme="minorHAnsi"/>
          <w:sz w:val="20"/>
          <w:szCs w:val="20"/>
        </w:rPr>
        <w:t>Biología molecula</w:t>
      </w:r>
      <w:r w:rsidR="00C2106B" w:rsidRPr="003E7E66">
        <w:rPr>
          <w:rFonts w:cstheme="minorHAnsi"/>
          <w:sz w:val="20"/>
          <w:szCs w:val="20"/>
        </w:rPr>
        <w:t>r</w:t>
      </w:r>
    </w:p>
    <w:p w14:paraId="1AD84913" w14:textId="5C2B0FDC" w:rsidR="00D929C2" w:rsidRDefault="00FA019E" w:rsidP="00C2106B">
      <w:pPr>
        <w:pStyle w:val="Prrafodelista"/>
        <w:spacing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Bioquímica</w:t>
      </w:r>
    </w:p>
    <w:p w14:paraId="7B0C4A9A" w14:textId="77777777" w:rsidR="00FA019E" w:rsidRPr="003E7E66" w:rsidRDefault="00FA019E" w:rsidP="00FA019E">
      <w:pPr>
        <w:pStyle w:val="Prrafodelista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76781592" w14:textId="77777777" w:rsidR="00927865" w:rsidRPr="003E7E66" w:rsidRDefault="00D929C2" w:rsidP="00C82DBE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Razonamiento verbal</w:t>
      </w:r>
      <w:r w:rsidRPr="003E7E66">
        <w:rPr>
          <w:rFonts w:cstheme="minorHAnsi"/>
          <w:b/>
          <w:sz w:val="20"/>
          <w:szCs w:val="20"/>
        </w:rPr>
        <w:tab/>
      </w:r>
    </w:p>
    <w:p w14:paraId="77E080AA" w14:textId="66324286" w:rsidR="00910395" w:rsidRPr="00FA019E" w:rsidRDefault="006C698B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Comprensión de texto</w:t>
      </w:r>
    </w:p>
    <w:p w14:paraId="7AB4F90F" w14:textId="380402A3" w:rsidR="00FC569A" w:rsidRPr="00FA019E" w:rsidRDefault="00FC569A" w:rsidP="00FA019E">
      <w:pPr>
        <w:pStyle w:val="Sinespaciado"/>
        <w:spacing w:after="160"/>
        <w:ind w:left="709"/>
        <w:rPr>
          <w:b/>
          <w:sz w:val="20"/>
          <w:szCs w:val="20"/>
        </w:rPr>
      </w:pPr>
      <w:r w:rsidRPr="00FA019E">
        <w:rPr>
          <w:sz w:val="20"/>
          <w:szCs w:val="20"/>
        </w:rPr>
        <w:t>Sinónimos</w:t>
      </w:r>
    </w:p>
    <w:p w14:paraId="0BC3A5AB" w14:textId="68C94E82" w:rsidR="00FC569A" w:rsidRPr="00FA019E" w:rsidRDefault="00FC569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Antónimos</w:t>
      </w:r>
    </w:p>
    <w:p w14:paraId="6BB75647" w14:textId="4BA9FDA6" w:rsidR="00FC569A" w:rsidRPr="00FA019E" w:rsidRDefault="00FC569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Relaciones de inclusión</w:t>
      </w:r>
    </w:p>
    <w:p w14:paraId="7375D4BB" w14:textId="54623A06" w:rsidR="00FC569A" w:rsidRPr="00FA019E" w:rsidRDefault="00FC569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Series verbales</w:t>
      </w:r>
    </w:p>
    <w:p w14:paraId="0A6EFC5A" w14:textId="54C9A208" w:rsidR="00910395" w:rsidRPr="00FA019E" w:rsidRDefault="00FC569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Términos excluidos</w:t>
      </w:r>
    </w:p>
    <w:p w14:paraId="5ED3CA42" w14:textId="41F0AD4F" w:rsidR="00FC569A" w:rsidRPr="00FA019E" w:rsidRDefault="00FC569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Analogías</w:t>
      </w:r>
    </w:p>
    <w:p w14:paraId="7E031D57" w14:textId="14F9A6C7" w:rsidR="00910395" w:rsidRPr="00FA019E" w:rsidRDefault="00FC569A" w:rsidP="00FA019E">
      <w:pPr>
        <w:pStyle w:val="Sinespaciado"/>
        <w:spacing w:after="160"/>
        <w:ind w:left="709"/>
        <w:rPr>
          <w:sz w:val="20"/>
          <w:szCs w:val="20"/>
        </w:rPr>
      </w:pPr>
      <w:r w:rsidRPr="00FA019E">
        <w:rPr>
          <w:sz w:val="20"/>
          <w:szCs w:val="20"/>
        </w:rPr>
        <w:t>Conectores lógicos</w:t>
      </w:r>
    </w:p>
    <w:p w14:paraId="58898ADD" w14:textId="22E60162" w:rsidR="001454EA" w:rsidRPr="003E7E66" w:rsidRDefault="00FC569A" w:rsidP="00FA019E">
      <w:pPr>
        <w:pStyle w:val="Sinespaciado"/>
        <w:spacing w:after="160"/>
        <w:ind w:left="709"/>
        <w:rPr>
          <w:b/>
        </w:rPr>
      </w:pPr>
      <w:r w:rsidRPr="00FA019E">
        <w:rPr>
          <w:sz w:val="20"/>
          <w:szCs w:val="20"/>
        </w:rPr>
        <w:t>Oraciones incompletas</w:t>
      </w:r>
      <w:r w:rsidR="00D929C2" w:rsidRPr="003E7E66">
        <w:rPr>
          <w:b/>
        </w:rPr>
        <w:tab/>
      </w:r>
    </w:p>
    <w:p w14:paraId="2FA12EA8" w14:textId="77777777" w:rsidR="00D929C2" w:rsidRPr="003E7E66" w:rsidRDefault="00D929C2" w:rsidP="00901D18">
      <w:pPr>
        <w:pStyle w:val="Prrafodelista"/>
        <w:spacing w:after="0" w:line="240" w:lineRule="auto"/>
        <w:ind w:left="0"/>
        <w:rPr>
          <w:rFonts w:cstheme="minorHAnsi"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</w:p>
    <w:p w14:paraId="5587ABDC" w14:textId="77777777" w:rsidR="00D929C2" w:rsidRPr="003E7E66" w:rsidRDefault="00D929C2" w:rsidP="00C82DBE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Lenguaje y Literatura</w:t>
      </w:r>
    </w:p>
    <w:p w14:paraId="50D9060A" w14:textId="488EC76E" w:rsidR="00190524" w:rsidRPr="00901D18" w:rsidRDefault="00190524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Usos de mayúscula</w:t>
      </w:r>
    </w:p>
    <w:p w14:paraId="30C995C9" w14:textId="408DE1A7" w:rsidR="004A5D96" w:rsidRPr="00901D18" w:rsidRDefault="004A5D9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 xml:space="preserve">Tildación </w:t>
      </w:r>
    </w:p>
    <w:p w14:paraId="408405EE" w14:textId="59697913" w:rsidR="00190524" w:rsidRPr="00901D18" w:rsidRDefault="00190524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Conjunción verbal</w:t>
      </w:r>
    </w:p>
    <w:p w14:paraId="23E440FF" w14:textId="77777777" w:rsidR="00190524" w:rsidRPr="00901D18" w:rsidRDefault="004A5D9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 xml:space="preserve">Literatura quechua </w:t>
      </w:r>
    </w:p>
    <w:p w14:paraId="069E3FB2" w14:textId="77777777" w:rsidR="004A5D96" w:rsidRPr="00901D18" w:rsidRDefault="004A5D9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Figura literaria</w:t>
      </w:r>
    </w:p>
    <w:p w14:paraId="7FFE46F5" w14:textId="77777777" w:rsidR="00D929C2" w:rsidRPr="003E7E66" w:rsidRDefault="00D929C2" w:rsidP="00901D18">
      <w:pPr>
        <w:pStyle w:val="Prrafodelista"/>
        <w:spacing w:after="0" w:line="240" w:lineRule="auto"/>
        <w:ind w:left="0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</w:p>
    <w:p w14:paraId="58F52727" w14:textId="77777777" w:rsidR="00261376" w:rsidRPr="003E7E66" w:rsidRDefault="00D929C2" w:rsidP="00C82DBE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Psicología</w:t>
      </w:r>
      <w:r w:rsidRPr="003E7E66">
        <w:rPr>
          <w:rFonts w:cstheme="minorHAnsi"/>
          <w:sz w:val="20"/>
          <w:szCs w:val="20"/>
        </w:rPr>
        <w:t xml:space="preserve"> </w:t>
      </w:r>
    </w:p>
    <w:p w14:paraId="4FEBF0A3" w14:textId="77777777" w:rsidR="00261376" w:rsidRPr="00901D18" w:rsidRDefault="0026137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Agentes de socialización</w:t>
      </w:r>
    </w:p>
    <w:p w14:paraId="297B8584" w14:textId="77777777" w:rsidR="00261376" w:rsidRPr="00901D18" w:rsidRDefault="0026137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Conciencias</w:t>
      </w:r>
    </w:p>
    <w:p w14:paraId="02BDECCD" w14:textId="265D0877" w:rsidR="00D929C2" w:rsidRPr="00901D18" w:rsidRDefault="00FA019E" w:rsidP="00901D18">
      <w:pPr>
        <w:pStyle w:val="Sinespaciado"/>
        <w:spacing w:after="160"/>
        <w:ind w:left="709"/>
        <w:rPr>
          <w:b/>
          <w:sz w:val="20"/>
          <w:szCs w:val="20"/>
        </w:rPr>
      </w:pPr>
      <w:r w:rsidRPr="00901D18">
        <w:rPr>
          <w:sz w:val="20"/>
          <w:szCs w:val="20"/>
        </w:rPr>
        <w:t>A</w:t>
      </w:r>
      <w:r w:rsidR="00261376" w:rsidRPr="00901D18">
        <w:rPr>
          <w:sz w:val="20"/>
          <w:szCs w:val="20"/>
        </w:rPr>
        <w:t>tención</w:t>
      </w:r>
      <w:r w:rsidR="00D929C2" w:rsidRPr="00901D18">
        <w:rPr>
          <w:sz w:val="20"/>
          <w:szCs w:val="20"/>
        </w:rPr>
        <w:tab/>
      </w:r>
    </w:p>
    <w:p w14:paraId="4B3231C3" w14:textId="71A04D27" w:rsidR="00D929C2" w:rsidRPr="00901D18" w:rsidRDefault="00AB3E7F" w:rsidP="00901D18">
      <w:pPr>
        <w:pStyle w:val="Sinespaciado"/>
        <w:spacing w:after="160"/>
        <w:ind w:left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54D2893" wp14:editId="7D9448BF">
                <wp:simplePos x="0" y="0"/>
                <wp:positionH relativeFrom="column">
                  <wp:posOffset>-695960</wp:posOffset>
                </wp:positionH>
                <wp:positionV relativeFrom="paragraph">
                  <wp:posOffset>26035</wp:posOffset>
                </wp:positionV>
                <wp:extent cx="365315" cy="282885"/>
                <wp:effectExtent l="38100" t="38100" r="28575" b="47625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5315" cy="282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E7AAF" id="Entrada de lápiz 13" o:spid="_x0000_s1026" type="#_x0000_t75" style="position:absolute;margin-left:-56pt;margin-top:.85pt;width:31.15pt;height:2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">
                <v:imagedata r:id="rId10" o:title=""/>
              </v:shape>
            </w:pict>
          </mc:Fallback>
        </mc:AlternateContent>
      </w:r>
      <w:r w:rsidR="00261376" w:rsidRPr="00901D18">
        <w:rPr>
          <w:sz w:val="20"/>
          <w:szCs w:val="20"/>
        </w:rPr>
        <w:t>Percepción</w:t>
      </w:r>
    </w:p>
    <w:p w14:paraId="5FABF602" w14:textId="77777777" w:rsidR="00261376" w:rsidRPr="00901D18" w:rsidRDefault="0026137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lastRenderedPageBreak/>
        <w:t>Emoción</w:t>
      </w:r>
    </w:p>
    <w:p w14:paraId="63099858" w14:textId="77777777" w:rsidR="00261376" w:rsidRPr="00901D18" w:rsidRDefault="0026137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 xml:space="preserve">Procesos cognitivos </w:t>
      </w:r>
    </w:p>
    <w:p w14:paraId="02265E36" w14:textId="77777777" w:rsidR="00D929C2" w:rsidRPr="003E7E66" w:rsidRDefault="00D929C2" w:rsidP="00901D18">
      <w:pPr>
        <w:pStyle w:val="Prrafodelista"/>
        <w:spacing w:after="0" w:line="240" w:lineRule="auto"/>
        <w:ind w:left="0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sz w:val="20"/>
          <w:szCs w:val="20"/>
        </w:rPr>
        <w:tab/>
      </w:r>
      <w:r w:rsidRPr="003E7E66">
        <w:rPr>
          <w:rFonts w:cstheme="minorHAnsi"/>
          <w:sz w:val="20"/>
          <w:szCs w:val="20"/>
        </w:rPr>
        <w:tab/>
      </w:r>
      <w:r w:rsidRPr="003E7E66">
        <w:rPr>
          <w:rFonts w:cstheme="minorHAnsi"/>
          <w:sz w:val="20"/>
          <w:szCs w:val="20"/>
        </w:rPr>
        <w:tab/>
      </w:r>
      <w:r w:rsidRPr="003E7E66">
        <w:rPr>
          <w:rFonts w:cstheme="minorHAnsi"/>
          <w:sz w:val="20"/>
          <w:szCs w:val="20"/>
        </w:rPr>
        <w:tab/>
      </w:r>
      <w:r w:rsidRPr="003E7E66">
        <w:rPr>
          <w:rFonts w:cstheme="minorHAnsi"/>
          <w:sz w:val="20"/>
          <w:szCs w:val="20"/>
        </w:rPr>
        <w:tab/>
      </w:r>
      <w:r w:rsidRPr="003E7E66">
        <w:rPr>
          <w:rFonts w:cstheme="minorHAnsi"/>
          <w:sz w:val="20"/>
          <w:szCs w:val="20"/>
        </w:rPr>
        <w:tab/>
      </w:r>
      <w:r w:rsidRPr="003E7E66">
        <w:rPr>
          <w:rFonts w:cstheme="minorHAnsi"/>
          <w:sz w:val="20"/>
          <w:szCs w:val="20"/>
        </w:rPr>
        <w:tab/>
      </w:r>
    </w:p>
    <w:p w14:paraId="14F8E2DC" w14:textId="77777777" w:rsidR="00261376" w:rsidRPr="003E7E66" w:rsidRDefault="00D929C2" w:rsidP="00C82DBE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3E7E66">
        <w:rPr>
          <w:rFonts w:cstheme="minorHAnsi"/>
          <w:b/>
          <w:sz w:val="20"/>
          <w:szCs w:val="20"/>
        </w:rPr>
        <w:t>Cultura General y Realidad Nacional</w:t>
      </w:r>
      <w:r w:rsidRPr="003E7E66">
        <w:rPr>
          <w:rFonts w:cstheme="minorHAnsi"/>
          <w:b/>
          <w:sz w:val="20"/>
          <w:szCs w:val="20"/>
        </w:rPr>
        <w:tab/>
      </w:r>
      <w:r w:rsidRPr="003E7E66">
        <w:rPr>
          <w:rFonts w:cstheme="minorHAnsi"/>
          <w:b/>
          <w:sz w:val="20"/>
          <w:szCs w:val="20"/>
        </w:rPr>
        <w:tab/>
      </w:r>
    </w:p>
    <w:p w14:paraId="2B23CFF7" w14:textId="77777777" w:rsidR="00261376" w:rsidRPr="00901D18" w:rsidRDefault="0026137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Ciencia geográfica</w:t>
      </w:r>
    </w:p>
    <w:p w14:paraId="17EE107F" w14:textId="77777777" w:rsidR="00261376" w:rsidRPr="00901D18" w:rsidRDefault="0026137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Cambio climático</w:t>
      </w:r>
    </w:p>
    <w:p w14:paraId="22FBA2D8" w14:textId="77777777" w:rsidR="004A5D96" w:rsidRPr="00901D18" w:rsidRDefault="004A5D9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Orografía peruana</w:t>
      </w:r>
    </w:p>
    <w:p w14:paraId="2AA2EF9E" w14:textId="77777777" w:rsidR="004A5D96" w:rsidRPr="00901D18" w:rsidRDefault="004A5D9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Virreinato peruano</w:t>
      </w:r>
    </w:p>
    <w:p w14:paraId="47CF4E40" w14:textId="77777777" w:rsidR="00261376" w:rsidRPr="00901D18" w:rsidRDefault="00261376" w:rsidP="00901D18">
      <w:pPr>
        <w:pStyle w:val="Sinespaciado"/>
        <w:spacing w:after="160"/>
        <w:ind w:left="709"/>
        <w:rPr>
          <w:sz w:val="20"/>
          <w:szCs w:val="20"/>
        </w:rPr>
      </w:pPr>
      <w:r w:rsidRPr="00901D18">
        <w:rPr>
          <w:sz w:val="20"/>
          <w:szCs w:val="20"/>
        </w:rPr>
        <w:t>Gobierno de Bustamante y Ribero</w:t>
      </w:r>
    </w:p>
    <w:p w14:paraId="76F9BC85" w14:textId="4235A700" w:rsidR="003555B4" w:rsidRPr="003E7E66" w:rsidRDefault="00AB3E7F" w:rsidP="00901D18">
      <w:pPr>
        <w:pStyle w:val="Sinespaciado"/>
        <w:spacing w:after="160"/>
        <w:ind w:left="709"/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47183FF" wp14:editId="69AC090E">
                <wp:simplePos x="0" y="0"/>
                <wp:positionH relativeFrom="column">
                  <wp:posOffset>-784860</wp:posOffset>
                </wp:positionH>
                <wp:positionV relativeFrom="paragraph">
                  <wp:posOffset>5681980</wp:posOffset>
                </wp:positionV>
                <wp:extent cx="302150" cy="333620"/>
                <wp:effectExtent l="38100" t="38100" r="0" b="34925"/>
                <wp:wrapNone/>
                <wp:docPr id="19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02150" cy="333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82B47" id="Entrada de lápiz 19" o:spid="_x0000_s1026" type="#_x0000_t75" style="position:absolute;margin-left:-63pt;margin-top:446.2pt;width:26.25pt;height:2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">
                <v:imagedata r:id="rId12" o:title=""/>
              </v:shape>
            </w:pict>
          </mc:Fallback>
        </mc:AlternateContent>
      </w:r>
      <w:r w:rsidR="00261376" w:rsidRPr="00901D18">
        <w:rPr>
          <w:sz w:val="20"/>
          <w:szCs w:val="20"/>
        </w:rPr>
        <w:t>Incas</w:t>
      </w:r>
      <w:r w:rsidR="00261376" w:rsidRPr="003E7E66">
        <w:t xml:space="preserve"> </w:t>
      </w:r>
      <w:r w:rsidR="00261376" w:rsidRPr="003E7E66">
        <w:tab/>
      </w:r>
    </w:p>
    <w:sectPr w:rsidR="003555B4" w:rsidRPr="003E7E66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7869" w14:textId="77777777" w:rsidR="00C12558" w:rsidRDefault="00C12558" w:rsidP="00F06A86">
      <w:pPr>
        <w:spacing w:after="0" w:line="240" w:lineRule="auto"/>
      </w:pPr>
      <w:r>
        <w:separator/>
      </w:r>
    </w:p>
  </w:endnote>
  <w:endnote w:type="continuationSeparator" w:id="0">
    <w:p w14:paraId="2A8DA8FA" w14:textId="77777777" w:rsidR="00C12558" w:rsidRDefault="00C12558" w:rsidP="00F0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13033"/>
      <w:docPartObj>
        <w:docPartGallery w:val="Page Numbers (Bottom of Page)"/>
        <w:docPartUnique/>
      </w:docPartObj>
    </w:sdtPr>
    <w:sdtEndPr/>
    <w:sdtContent>
      <w:sdt>
        <w:sdtPr>
          <w:id w:val="945347923"/>
          <w:docPartObj>
            <w:docPartGallery w:val="Page Numbers (Bottom of Page)"/>
            <w:docPartUnique/>
          </w:docPartObj>
        </w:sdtPr>
        <w:sdtEndPr/>
        <w:sdtContent>
          <w:p w14:paraId="089201A1" w14:textId="52E4CD56" w:rsidR="00CA649F" w:rsidRPr="008E6B51" w:rsidRDefault="00CA649F" w:rsidP="00CA649F">
            <w:pPr>
              <w:pStyle w:val="Piedepgina"/>
              <w:ind w:right="-143"/>
              <w:jc w:val="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47AB770" wp14:editId="62DC05FF">
                  <wp:simplePos x="0" y="0"/>
                  <wp:positionH relativeFrom="margin">
                    <wp:posOffset>-106738</wp:posOffset>
                  </wp:positionH>
                  <wp:positionV relativeFrom="paragraph">
                    <wp:posOffset>55245</wp:posOffset>
                  </wp:positionV>
                  <wp:extent cx="5400675" cy="45085"/>
                  <wp:effectExtent l="0" t="0" r="9525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image1.png"/>
                          <pic:cNvPicPr/>
                        </pic:nvPicPr>
                        <pic:blipFill rotWithShape="1">
                          <a:blip r:embed="rId1"/>
                          <a:srcRect l="33145" t="1508" b="86432"/>
                          <a:stretch/>
                        </pic:blipFill>
                        <pic:spPr bwMode="auto">
                          <a:xfrm flipV="1">
                            <a:off x="0" y="0"/>
                            <a:ext cx="5400675" cy="4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901D18" w:rsidRPr="00901D18">
              <w:rPr>
                <w:noProof/>
                <w:lang w:val="es-ES"/>
              </w:rPr>
              <w:t>3</w:t>
            </w:r>
            <w:r>
              <w:rPr>
                <w:noProof/>
                <w:lang w:val="es-ES"/>
              </w:rPr>
              <w:fldChar w:fldCharType="end"/>
            </w:r>
          </w:p>
        </w:sdtContent>
      </w:sdt>
      <w:p w14:paraId="5A49432D" w14:textId="4A812537" w:rsidR="00F81CFA" w:rsidRDefault="00AB3E7F" w:rsidP="00CA649F">
        <w:pPr>
          <w:pStyle w:val="Piedepgina"/>
          <w:ind w:left="-142"/>
        </w:pPr>
        <w:hyperlink r:id="rId2" w:history="1">
          <w:r w:rsidR="00CA649F" w:rsidRPr="00F51723">
            <w:rPr>
              <w:rStyle w:val="Hipervnculo"/>
              <w:color w:val="19AB9D"/>
              <w:sz w:val="20"/>
              <w:szCs w:val="20"/>
              <w:lang w:val="en-US"/>
            </w:rPr>
            <w:t>www.uwiener.edu.pe</w:t>
          </w:r>
        </w:hyperlink>
        <w:r w:rsidR="00CA649F" w:rsidRPr="00F51723">
          <w:rPr>
            <w:color w:val="19AB9D"/>
            <w:sz w:val="20"/>
            <w:szCs w:val="20"/>
            <w:lang w:val="en-US"/>
          </w:rPr>
          <w:t xml:space="preserve"> </w:t>
        </w:r>
        <w:r w:rsidR="00CA649F" w:rsidRPr="00F51723">
          <w:rPr>
            <w:sz w:val="20"/>
            <w:szCs w:val="20"/>
            <w:lang w:val="en-US"/>
          </w:rPr>
          <w:t xml:space="preserve">Av. </w:t>
        </w:r>
        <w:r w:rsidR="00CA649F" w:rsidRPr="00A8408D">
          <w:rPr>
            <w:sz w:val="20"/>
            <w:szCs w:val="20"/>
          </w:rPr>
          <w:t xml:space="preserve">Arequipa 440 / Jr. </w:t>
        </w:r>
        <w:r w:rsidR="00CA649F" w:rsidRPr="00A8408D">
          <w:rPr>
            <w:sz w:val="20"/>
            <w:szCs w:val="20"/>
          </w:rPr>
          <w:t>Larrabure y Unanue 110 Lima / Av. Petit Thouars 2021 Lince</w:t>
        </w:r>
      </w:p>
    </w:sdtContent>
  </w:sdt>
  <w:p w14:paraId="0A20DE7F" w14:textId="77777777" w:rsidR="00F81CFA" w:rsidRDefault="00F81C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C1E2" w14:textId="77777777" w:rsidR="00C12558" w:rsidRDefault="00C12558" w:rsidP="00F06A86">
      <w:pPr>
        <w:spacing w:after="0" w:line="240" w:lineRule="auto"/>
      </w:pPr>
      <w:r>
        <w:separator/>
      </w:r>
    </w:p>
  </w:footnote>
  <w:footnote w:type="continuationSeparator" w:id="0">
    <w:p w14:paraId="159E5AFA" w14:textId="77777777" w:rsidR="00C12558" w:rsidRDefault="00C12558" w:rsidP="00F0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40CD" w14:textId="15CC463A" w:rsidR="00F06A86" w:rsidRDefault="00CA649F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ED671" wp14:editId="1C68E0BD">
              <wp:simplePos x="0" y="0"/>
              <wp:positionH relativeFrom="margin">
                <wp:posOffset>-550603</wp:posOffset>
              </wp:positionH>
              <wp:positionV relativeFrom="paragraph">
                <wp:posOffset>-243205</wp:posOffset>
              </wp:positionV>
              <wp:extent cx="6362700" cy="358140"/>
              <wp:effectExtent l="0" t="0" r="0" b="3810"/>
              <wp:wrapNone/>
              <wp:docPr id="1285" name="Grupo 1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358140"/>
                        <a:chOff x="0" y="0"/>
                        <a:chExt cx="6362700" cy="358140"/>
                      </a:xfrm>
                    </wpg:grpSpPr>
                    <pic:pic xmlns:pic="http://schemas.openxmlformats.org/drawingml/2006/picture">
                      <pic:nvPicPr>
                        <pic:cNvPr id="1280" name="Imagen 128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15" cy="358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1" name="image1.png"/>
                        <pic:cNvPicPr/>
                      </pic:nvPicPr>
                      <pic:blipFill rotWithShape="1">
                        <a:blip r:embed="rId2"/>
                        <a:srcRect l="33145" t="1508" b="86432"/>
                        <a:stretch/>
                      </pic:blipFill>
                      <pic:spPr bwMode="auto">
                        <a:xfrm flipV="1">
                          <a:off x="1775460" y="243840"/>
                          <a:ext cx="4587240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F8CBA8" id="Grupo 1285" o:spid="_x0000_s1026" style="position:absolute;margin-left:-43.35pt;margin-top:-19.15pt;width:501pt;height:28.2pt;z-index:251659264;mso-position-horizontal-relative:margin" coordsize="63627,3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80" o:spid="_x0000_s1027" type="#_x0000_t75" style="position:absolute;width:16821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">
                <v:imagedata r:id="rId3" o:title=""/>
                <v:path arrowok="t"/>
              </v:shape>
              <v:shape id="image1.png" o:spid="_x0000_s1028" type="#_x0000_t75" style="position:absolute;left:17754;top:2438;width:45873;height:45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">
                <v:imagedata r:id="rId4" o:title="" croptop="988f" cropbottom="56644f" cropleft="21722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A0A"/>
    <w:multiLevelType w:val="hybridMultilevel"/>
    <w:tmpl w:val="BB320E10"/>
    <w:lvl w:ilvl="0" w:tplc="824E6324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D565B"/>
    <w:multiLevelType w:val="hybridMultilevel"/>
    <w:tmpl w:val="59E881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17724"/>
    <w:multiLevelType w:val="hybridMultilevel"/>
    <w:tmpl w:val="3A9A719A"/>
    <w:lvl w:ilvl="0" w:tplc="0409000F">
      <w:start w:val="4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7D6"/>
    <w:multiLevelType w:val="hybridMultilevel"/>
    <w:tmpl w:val="2E9215BA"/>
    <w:lvl w:ilvl="0" w:tplc="509E1A32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1B490B"/>
    <w:multiLevelType w:val="hybridMultilevel"/>
    <w:tmpl w:val="F0FA29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64C87"/>
    <w:multiLevelType w:val="hybridMultilevel"/>
    <w:tmpl w:val="F0FA275E"/>
    <w:lvl w:ilvl="0" w:tplc="1FC8901C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D4077A"/>
    <w:multiLevelType w:val="hybridMultilevel"/>
    <w:tmpl w:val="898C5B8A"/>
    <w:lvl w:ilvl="0" w:tplc="2F0E88A0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FF5AECEA">
      <w:start w:val="1"/>
      <w:numFmt w:val="decimal"/>
      <w:lvlText w:val="%2"/>
      <w:lvlJc w:val="left"/>
      <w:pPr>
        <w:ind w:left="2145" w:hanging="360"/>
      </w:p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>
      <w:start w:val="1"/>
      <w:numFmt w:val="decimal"/>
      <w:lvlText w:val="%4."/>
      <w:lvlJc w:val="left"/>
      <w:pPr>
        <w:ind w:left="3585" w:hanging="360"/>
      </w:pPr>
    </w:lvl>
    <w:lvl w:ilvl="4" w:tplc="0C0A0019">
      <w:start w:val="1"/>
      <w:numFmt w:val="lowerLetter"/>
      <w:lvlText w:val="%5."/>
      <w:lvlJc w:val="left"/>
      <w:pPr>
        <w:ind w:left="4305" w:hanging="360"/>
      </w:pPr>
    </w:lvl>
    <w:lvl w:ilvl="5" w:tplc="0C0A001B">
      <w:start w:val="1"/>
      <w:numFmt w:val="lowerRoman"/>
      <w:lvlText w:val="%6."/>
      <w:lvlJc w:val="right"/>
      <w:pPr>
        <w:ind w:left="5025" w:hanging="180"/>
      </w:pPr>
    </w:lvl>
    <w:lvl w:ilvl="6" w:tplc="0C0A000F">
      <w:start w:val="1"/>
      <w:numFmt w:val="decimal"/>
      <w:lvlText w:val="%7."/>
      <w:lvlJc w:val="left"/>
      <w:pPr>
        <w:ind w:left="5745" w:hanging="360"/>
      </w:pPr>
    </w:lvl>
    <w:lvl w:ilvl="7" w:tplc="0C0A0019">
      <w:start w:val="1"/>
      <w:numFmt w:val="lowerLetter"/>
      <w:lvlText w:val="%8."/>
      <w:lvlJc w:val="left"/>
      <w:pPr>
        <w:ind w:left="6465" w:hanging="360"/>
      </w:pPr>
    </w:lvl>
    <w:lvl w:ilvl="8" w:tplc="0C0A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8364AAE"/>
    <w:multiLevelType w:val="hybridMultilevel"/>
    <w:tmpl w:val="023C17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70B53"/>
    <w:multiLevelType w:val="hybridMultilevel"/>
    <w:tmpl w:val="6CB6DF12"/>
    <w:lvl w:ilvl="0" w:tplc="868E73FE">
      <w:start w:val="1"/>
      <w:numFmt w:val="lowerLetter"/>
      <w:lvlText w:val="%1)"/>
      <w:lvlJc w:val="left"/>
      <w:pPr>
        <w:ind w:left="644" w:hanging="360"/>
      </w:pPr>
    </w:lvl>
    <w:lvl w:ilvl="1" w:tplc="280A0019">
      <w:start w:val="1"/>
      <w:numFmt w:val="lowerLetter"/>
      <w:lvlText w:val="%2."/>
      <w:lvlJc w:val="left"/>
      <w:pPr>
        <w:ind w:left="1364" w:hanging="360"/>
      </w:pPr>
    </w:lvl>
    <w:lvl w:ilvl="2" w:tplc="280A001B">
      <w:start w:val="1"/>
      <w:numFmt w:val="lowerRoman"/>
      <w:lvlText w:val="%3."/>
      <w:lvlJc w:val="right"/>
      <w:pPr>
        <w:ind w:left="2084" w:hanging="180"/>
      </w:pPr>
    </w:lvl>
    <w:lvl w:ilvl="3" w:tplc="280A000F">
      <w:start w:val="1"/>
      <w:numFmt w:val="decimal"/>
      <w:lvlText w:val="%4."/>
      <w:lvlJc w:val="left"/>
      <w:pPr>
        <w:ind w:left="2804" w:hanging="360"/>
      </w:pPr>
    </w:lvl>
    <w:lvl w:ilvl="4" w:tplc="280A0019">
      <w:start w:val="1"/>
      <w:numFmt w:val="lowerLetter"/>
      <w:lvlText w:val="%5."/>
      <w:lvlJc w:val="left"/>
      <w:pPr>
        <w:ind w:left="3524" w:hanging="360"/>
      </w:pPr>
    </w:lvl>
    <w:lvl w:ilvl="5" w:tplc="280A001B">
      <w:start w:val="1"/>
      <w:numFmt w:val="lowerRoman"/>
      <w:lvlText w:val="%6."/>
      <w:lvlJc w:val="right"/>
      <w:pPr>
        <w:ind w:left="4244" w:hanging="180"/>
      </w:pPr>
    </w:lvl>
    <w:lvl w:ilvl="6" w:tplc="280A000F">
      <w:start w:val="1"/>
      <w:numFmt w:val="decimal"/>
      <w:lvlText w:val="%7."/>
      <w:lvlJc w:val="left"/>
      <w:pPr>
        <w:ind w:left="4964" w:hanging="360"/>
      </w:pPr>
    </w:lvl>
    <w:lvl w:ilvl="7" w:tplc="280A0019">
      <w:start w:val="1"/>
      <w:numFmt w:val="lowerLetter"/>
      <w:lvlText w:val="%8."/>
      <w:lvlJc w:val="left"/>
      <w:pPr>
        <w:ind w:left="5684" w:hanging="360"/>
      </w:pPr>
    </w:lvl>
    <w:lvl w:ilvl="8" w:tplc="280A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58235A"/>
    <w:multiLevelType w:val="hybridMultilevel"/>
    <w:tmpl w:val="4CA02ED6"/>
    <w:lvl w:ilvl="0" w:tplc="1B20FC28">
      <w:start w:val="1"/>
      <w:numFmt w:val="lowerLetter"/>
      <w:lvlText w:val="%1)"/>
      <w:lvlJc w:val="left"/>
      <w:pPr>
        <w:ind w:left="1080" w:hanging="360"/>
      </w:pPr>
      <w:rPr>
        <w:sz w:val="2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DF04E8"/>
    <w:multiLevelType w:val="hybridMultilevel"/>
    <w:tmpl w:val="EC8EA2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DC8"/>
    <w:multiLevelType w:val="hybridMultilevel"/>
    <w:tmpl w:val="514C3C08"/>
    <w:lvl w:ilvl="0" w:tplc="4A642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10958">
    <w:abstractNumId w:val="11"/>
  </w:num>
  <w:num w:numId="2" w16cid:durableId="781917974">
    <w:abstractNumId w:val="10"/>
  </w:num>
  <w:num w:numId="3" w16cid:durableId="167837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662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424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0435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152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2184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5446157">
    <w:abstractNumId w:val="2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895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465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6847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02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B4"/>
    <w:rsid w:val="0000333F"/>
    <w:rsid w:val="00047F52"/>
    <w:rsid w:val="00114FC1"/>
    <w:rsid w:val="001454EA"/>
    <w:rsid w:val="00182913"/>
    <w:rsid w:val="00190524"/>
    <w:rsid w:val="00237357"/>
    <w:rsid w:val="00261376"/>
    <w:rsid w:val="00273DDF"/>
    <w:rsid w:val="002E2B5A"/>
    <w:rsid w:val="002F3353"/>
    <w:rsid w:val="003555B4"/>
    <w:rsid w:val="00370EE5"/>
    <w:rsid w:val="003738FF"/>
    <w:rsid w:val="003C1EF8"/>
    <w:rsid w:val="003E7E66"/>
    <w:rsid w:val="004024F3"/>
    <w:rsid w:val="0046362C"/>
    <w:rsid w:val="004A5D96"/>
    <w:rsid w:val="004C2ABC"/>
    <w:rsid w:val="00531775"/>
    <w:rsid w:val="005B6110"/>
    <w:rsid w:val="006007D2"/>
    <w:rsid w:val="006C698B"/>
    <w:rsid w:val="00702F6A"/>
    <w:rsid w:val="0071557B"/>
    <w:rsid w:val="007909EA"/>
    <w:rsid w:val="007F42CA"/>
    <w:rsid w:val="008963DE"/>
    <w:rsid w:val="00901D18"/>
    <w:rsid w:val="00910395"/>
    <w:rsid w:val="009123CB"/>
    <w:rsid w:val="00913786"/>
    <w:rsid w:val="00927865"/>
    <w:rsid w:val="00953D00"/>
    <w:rsid w:val="009F1A3A"/>
    <w:rsid w:val="00A419EA"/>
    <w:rsid w:val="00A664EE"/>
    <w:rsid w:val="00AB3E7F"/>
    <w:rsid w:val="00B95A56"/>
    <w:rsid w:val="00BB3AE2"/>
    <w:rsid w:val="00BD1019"/>
    <w:rsid w:val="00C12558"/>
    <w:rsid w:val="00C2106B"/>
    <w:rsid w:val="00C35376"/>
    <w:rsid w:val="00C82DBE"/>
    <w:rsid w:val="00CA649F"/>
    <w:rsid w:val="00CF7680"/>
    <w:rsid w:val="00D4306A"/>
    <w:rsid w:val="00D929C2"/>
    <w:rsid w:val="00DE47FF"/>
    <w:rsid w:val="00E420A7"/>
    <w:rsid w:val="00E42C84"/>
    <w:rsid w:val="00F06A86"/>
    <w:rsid w:val="00F245EE"/>
    <w:rsid w:val="00F81CFA"/>
    <w:rsid w:val="00FA019E"/>
    <w:rsid w:val="00FC569A"/>
    <w:rsid w:val="00FD3079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C414763"/>
  <w15:chartTrackingRefBased/>
  <w15:docId w15:val="{BA1A7F3E-B90B-4E53-BD89-A9AE768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5B4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E42C84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PE"/>
    </w:rPr>
  </w:style>
  <w:style w:type="character" w:customStyle="1" w:styleId="SubttuloCar">
    <w:name w:val="Subtítulo Car"/>
    <w:basedOn w:val="Fuentedeprrafopredeter"/>
    <w:link w:val="Subttulo"/>
    <w:uiPriority w:val="11"/>
    <w:rsid w:val="00E42C8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PE"/>
    </w:rPr>
  </w:style>
  <w:style w:type="paragraph" w:customStyle="1" w:styleId="Tab1">
    <w:name w:val="Tab 1"/>
    <w:basedOn w:val="Normal"/>
    <w:rsid w:val="00E42C84"/>
    <w:pPr>
      <w:tabs>
        <w:tab w:val="left" w:pos="283"/>
        <w:tab w:val="left" w:pos="567"/>
        <w:tab w:val="left" w:pos="1701"/>
        <w:tab w:val="left" w:pos="1984"/>
        <w:tab w:val="left" w:pos="3118"/>
        <w:tab w:val="left" w:pos="3402"/>
      </w:tabs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ahoma" w:eastAsia="Times New Roman" w:hAnsi="Tahoma" w:cs="Tahoma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06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A86"/>
  </w:style>
  <w:style w:type="paragraph" w:styleId="Piedepgina">
    <w:name w:val="footer"/>
    <w:basedOn w:val="Normal"/>
    <w:link w:val="PiedepginaCar"/>
    <w:uiPriority w:val="99"/>
    <w:unhideWhenUsed/>
    <w:rsid w:val="00F06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A86"/>
  </w:style>
  <w:style w:type="character" w:styleId="Hipervnculo">
    <w:name w:val="Hyperlink"/>
    <w:basedOn w:val="Fuentedeprrafopredeter"/>
    <w:uiPriority w:val="99"/>
    <w:unhideWhenUsed/>
    <w:rsid w:val="00CA649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A0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wiener.edu.pe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6T01:58:07.68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18 397 7925,'0'5'364,"0"3"0,0-3-82,0 4 0,0-3 40,0 0-272,-4 0 126,3 2 0,-3 1 60,4 0 0,0 0-13,0 0 1,0 0 19,0 3 1,1-1-36,2 4 1,0-4 145,6 4 1,-3-4-68,6 1 1,2-3-39,1 0 0,4-4-82,2-2 0,3-2-89,0-1 0,-1 0-145,4 0 0,-6-8 75,6-4 0,-7-4-268,1-5 0,-3-2 127,-4-7 0,-2 3-234,-6-3 1,1 0 148,-4 1 1,0-2-36,-3 2 1,-1 2 87,-2 1 0,-6 2 38,-6 6 1,-1-2 28,-2 6 1,-3 1 133,1 1 0,-2 3 151,2 3 0,0 0-66,-3 3 0,2 0-30,-3 3 0,5 0-33,-2 0 0,4 4-31,2 1 0,2 7-59,4 3 0,2 3 1,1 2 0,-2 3-50,2 3 0,2 1-197,1-1 1,2 0-138,1 1 0,0 2 161,0 1 0,1-4-444,2-2 0,3-5 206,6 2 0,1-2 492,5-2 0,4 5 0,0 0 0</inkml:trace>
  <inkml:trace contextRef="#ctx0" brushRef="#br0" timeOffset="417">370 106 9602,'5'0'518,"2"1"-310,-4 2 0,1 6-1,-1 6 0,-1 2-242,4 4 1,0 3-84,3 5 1,-3-1-135,3 5 1,-5-1-43,5 3 0,0-2-264,0-1 0,1-8-129,-4-4 0,-1-2 281,1-7 1,-3-3 405,3-5 0,0-2 0,3-1 0</inkml:trace>
  <inkml:trace contextRef="#ctx0" brushRef="#br0" timeOffset="650">504 1 7803,'9'0'178,"-5"0"1,1 0 358,-2 0 1,-1 1-147,4 1 1,-3 4-149,3 6 0,0 6 179,3 5-164,0 3-103,3 8 1,-1-5-25,4 7 0,-1-4-13,4 0 0,-3 2-153,-1-5 1,0-3-557,1-6 1,-3-5 117,-6-3-1594,1-3 2067,-6-4 0,7 3 0,-3-3 0</inkml:trace>
  <inkml:trace contextRef="#ctx0" brushRef="#br0" timeOffset="817">379 442 7803,'0'8'0,"0"1"268,0-4 558,0 3-604,0-7 1,7 3 9,2-4 1,9-1-521,-1-2 184,7-6 133,-2-5 1,8-6-555,-1-1 1,3-1 524,-2 4 0,3-9 0,-1 3 0</inkml:trace>
  <inkml:trace contextRef="#ctx0" brushRef="#br0" timeOffset="1018">213 935 7770,'5'13'284,"2"-4"-284,-1 0 1,7-1-155,5-5 0,3-1 307,6-2 0,7-5 696,4-7-583,4-6-153,6-12 0,-2-3-1,4-5 1,6-5-801,3-4 381,4 0 1,-1-5 0,4-2-1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6T01:58:17.59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80 160 6756,'0'6'147,"0"-1"0,-3-2 252,0 3 1,-1 0-124,1 3 1,-1-2-60,-2 2 0,1-3-35,2 6 22,2 2-66,-2-4 0,3 6 58,0-1 0,0 2 20,0 0 1,0 2-14,0 2 1,0-3-15,0 3 1,6-3 31,3 0 1,6 0-61,0-1 0,2-3 40,4-2 1,1-5 30,5-1 1,-5-5-35,-1 2 0,0-3-73,0-3 0,0-2 29,-4-7 1,-3-5-115,-2-3 0,-3-2 59,-4 1 1,2-1 60,-4-5 1,0 4-212,-3-1 0,0 5 107,0-2 0,-2 0-135,-4 0 0,-3 3 30,-9 4 0,0 3-180,1-1 1,-4 2 81,0 2 0,-3 3-15,0 2 1,2 2 108,-2 1 1,4 0-13,-4 0 0,6 1 75,0 2 1,1 6-66,6 5 0,-1 3-233,3 1 1,3 2 89,0 1 0,4 2-247,-1-2 0,2 2-52,1-2 1,2 2-192,4-2 0,4 0 170,8-4 1,-1 1-65,1 0 1,4-5 581,1-1 0,6 2 0,3-1 0</inkml:trace>
  <inkml:trace contextRef="#ctx0" brushRef="#br0" timeOffset="301">406 88 8815,'0'9'1378,"0"3"-1035,0-1-137,0 5-52,4 2 1,-2 1 4,4 5 1,-3 1-107,3 2 0,0 4-191,2-4 0,1 1-152,0-2 1,0-3-504,0-2 0,-3-7-870,-1-2 1663,1-2 0,7-1 0,1 0 0</inkml:trace>
  <inkml:trace contextRef="#ctx0" brushRef="#br0" timeOffset="518">521 1 7792,'0'13'429,"4"-4"1,-3 7-90,2-4 1,1 5 126,-2 0 1,5 2-92,-1 4 1,5 1 153,1 2-324,3 5-39,-5-4 0,10 6-91,-3-3 1,3-2-72,-2-4 1,-4-6-142,1-3 1,-5-4-670,-1 1-1029,0-3 1834,-8-4 0,2 7 0,-3-2 0</inkml:trace>
  <inkml:trace contextRef="#ctx0" brushRef="#br0" timeOffset="693">353 407 7786,'-9'0'1572,"4"0"-710,2 0-597,10-4 1,7 1-114,10-6 0,1 4 7,2-7 29,3 4-380,-3-8 0,8 5 157,-3-4 0,1 4-1764,0 0 1799,-7 1 0,4-3 0,-3-1 0</inkml:trace>
  <inkml:trace contextRef="#ctx0" brushRef="#br0" timeOffset="892">256 715 7786,'0'12'0,"0"0"0,1-1 642,2-2 1,6 0-238,6 0 0,3-4 45,6-2 1,3-2-95,8-1 0,5-2 154,1-4-103,2-8-314,5-8 1,-2-7-44,4-3 0,3 0-424,3-7 0,3 2 374,-4-1 0,13-2 0,0-4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6T01:58:22.93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80 301 7122,'-9'1'-227,"0"1"1,0-1 1084,1 2 0,0-1-38,2 1 0,-2-2-795,3 3 0,-1 0 72,0 2 0,4 2 26,-1 1 1,2-1 81,1 1 1,0 3-216,0 0 1,0 3 45,0 0 1,4 2 40,2 0 1,3-2 58,3 0 1,2-1-18,3 0 0,2 2-23,1-4 0,0-3 29,4-4 1,-4-3-127,4 1 0,-1-3 70,4-3 1,-5-3-66,-1-9 1,-4-1-23,-2-7 1,-2-1-149,-4-2 1,-2-2-40,-1-1 1,-2 1 90,-4-1 1,0 2-29,0 0 1,-7 5 93,-1 1 1,-7 3 68,0 4 1,-4 1-76,-2 4 0,-3 1 129,0 2 1,-1-1-21,2 5 1,-2-1 104,5 3 0,-3 0-123,6 0 1,-3 6 19,5 3 1,3 6-354,0 0 1,2 4 106,1 2 1,4 3-283,2 0 1,2 1 164,1 2 0,0-1-407,0 1 0,5-1 184,4 1 1,4-4 528,5 1 0,7-1 0,3 4 0</inkml:trace>
  <inkml:trace contextRef="#ctx0" brushRef="#br0" timeOffset="317">441 98 10756,'0'13'440,"0"7"-331,0-2 1,1 5 60,2 1 0,-2 1-355,2 2 0,2 0 202,1 2 0,2-2-840,1-1 0,-3-4 251,-1-7 1,1-3-450,3-3 1021,0-4 0,4 3 0,0-3 0</inkml:trace>
  <inkml:trace contextRef="#ctx0" brushRef="#br0" timeOffset="526">574 1 7798,'0'9'0,"0"-1"649,0 1 1,0 3-100,0 0 0,0 0-45,0 0 0,3 2-247,0 4 0,6 3 103,0 3-155,2 1-284,2 2 0,0 2 144,1 0 1,2-2-457,-4-4 1,2-3-179,-2 0 1,0-5-1463,-3-3 2030,-4-2 0,2 2 0,-2 2 0</inkml:trace>
  <inkml:trace contextRef="#ctx0" brushRef="#br0" timeOffset="700">415 398 7798,'9'0'1220,"-3"0"-786,0 0 0,0 0-421,6 0 0,2-4 0,4-2 1,0-3 92,3-3 100,1 2-745,5-6 0,-1 3 373,1-2 0,-2 3 166,-1 3 0,5-8 0,-1-2 0</inkml:trace>
  <inkml:trace contextRef="#ctx0" brushRef="#br0" timeOffset="900">230 874 7798,'1'14'111,"2"-3"0,4-1-112,3-1 1,5-4-3,6-2 0,2-2 765,7-1 1,1-5 26,4-4-295,4-12-455,9-6 0,-1-9 158,6-2 1,-1-3-198,4-3 0,10-8 0,5-2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Santiago</dc:creator>
  <cp:keywords/>
  <dc:description/>
  <cp:lastModifiedBy>Olga Horna</cp:lastModifiedBy>
  <cp:revision>36</cp:revision>
  <dcterms:created xsi:type="dcterms:W3CDTF">2020-07-31T17:01:00Z</dcterms:created>
  <dcterms:modified xsi:type="dcterms:W3CDTF">2022-12-16T01:58:00Z</dcterms:modified>
</cp:coreProperties>
</file>